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A0" w:rsidRDefault="003A4DA0" w:rsidP="003A4DA0">
      <w:pPr>
        <w:pStyle w:val="Default"/>
      </w:pPr>
    </w:p>
    <w:p w:rsidR="003A4DA0" w:rsidRDefault="003A4DA0" w:rsidP="003A4DA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………………………………                                        ….……………….., dnia ……………… r.</w:t>
      </w:r>
    </w:p>
    <w:p w:rsidR="003A4DA0" w:rsidRPr="00660ADB" w:rsidRDefault="003A4DA0" w:rsidP="003A4DA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Pieczęć Zakładu</w:t>
      </w:r>
    </w:p>
    <w:p w:rsidR="003A4DA0" w:rsidRDefault="003A4DA0" w:rsidP="003A4DA0">
      <w:pPr>
        <w:pStyle w:val="Default"/>
      </w:pPr>
    </w:p>
    <w:p w:rsidR="003A4DA0" w:rsidRPr="00660ADB" w:rsidRDefault="003A4DA0" w:rsidP="003A4DA0">
      <w:pPr>
        <w:pStyle w:val="Default"/>
        <w:rPr>
          <w:sz w:val="23"/>
          <w:szCs w:val="23"/>
        </w:rPr>
      </w:pPr>
      <w:r>
        <w:t xml:space="preserve">                </w:t>
      </w:r>
      <w:r w:rsidR="00E361AA">
        <w:t xml:space="preserve">                            </w:t>
      </w:r>
      <w:r>
        <w:t xml:space="preserve">                                     </w:t>
      </w:r>
      <w:r>
        <w:rPr>
          <w:sz w:val="23"/>
          <w:szCs w:val="23"/>
        </w:rPr>
        <w:t xml:space="preserve">           </w:t>
      </w:r>
    </w:p>
    <w:p w:rsidR="003A4DA0" w:rsidRPr="00E361AA" w:rsidRDefault="003A4DA0" w:rsidP="003A4DA0">
      <w:pPr>
        <w:jc w:val="center"/>
        <w:rPr>
          <w:rFonts w:ascii="Times New Roman" w:hAnsi="Times New Roman"/>
          <w:b/>
          <w:sz w:val="24"/>
          <w:szCs w:val="24"/>
        </w:rPr>
      </w:pPr>
      <w:r w:rsidRPr="00E361AA">
        <w:rPr>
          <w:rFonts w:ascii="Times New Roman" w:hAnsi="Times New Roman"/>
          <w:b/>
          <w:sz w:val="24"/>
          <w:szCs w:val="24"/>
        </w:rPr>
        <w:t xml:space="preserve">Opinia i Ocena osiągniętych efektów z zakresu  wiedzy, umiejętności </w:t>
      </w:r>
      <w:r w:rsidRPr="00E361AA">
        <w:rPr>
          <w:rFonts w:ascii="Times New Roman" w:hAnsi="Times New Roman"/>
          <w:b/>
          <w:sz w:val="24"/>
          <w:szCs w:val="24"/>
        </w:rPr>
        <w:br/>
        <w:t>i kompetencji społecznych  studenta-praktykanta w miejscu odbywania praktyk</w:t>
      </w:r>
    </w:p>
    <w:p w:rsidR="003A4DA0" w:rsidRPr="006713B0" w:rsidRDefault="003A4DA0" w:rsidP="003A4D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3B0">
        <w:rPr>
          <w:rFonts w:ascii="Times New Roman" w:hAnsi="Times New Roman"/>
          <w:sz w:val="24"/>
          <w:szCs w:val="24"/>
        </w:rPr>
        <w:t>Imię i  nazwisko studenta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3B0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……………................................</w:t>
      </w:r>
      <w:r w:rsidRPr="006713B0">
        <w:rPr>
          <w:rFonts w:ascii="Times New Roman" w:hAnsi="Times New Roman"/>
          <w:sz w:val="24"/>
          <w:szCs w:val="24"/>
        </w:rPr>
        <w:t xml:space="preserve"> </w:t>
      </w:r>
    </w:p>
    <w:p w:rsidR="003A4DA0" w:rsidRPr="006713B0" w:rsidRDefault="003A4DA0" w:rsidP="003A4D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</w:t>
      </w:r>
      <w:r w:rsidRPr="006713B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Kynologia S1, semestr </w:t>
      </w:r>
      <w:r>
        <w:rPr>
          <w:rFonts w:ascii="Times New Roman" w:hAnsi="Times New Roman"/>
          <w:sz w:val="24"/>
          <w:szCs w:val="24"/>
        </w:rPr>
        <w:t>…..</w:t>
      </w:r>
      <w:r w:rsidRPr="006713B0">
        <w:rPr>
          <w:rFonts w:ascii="Times New Roman" w:hAnsi="Times New Roman"/>
          <w:sz w:val="24"/>
          <w:szCs w:val="24"/>
        </w:rPr>
        <w:t>…………</w:t>
      </w:r>
      <w:r w:rsidRPr="003A4DA0">
        <w:rPr>
          <w:rFonts w:ascii="Times New Roman" w:hAnsi="Times New Roman"/>
          <w:b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DA0">
        <w:rPr>
          <w:rFonts w:ascii="Times New Roman" w:hAnsi="Times New Roman"/>
          <w:b/>
          <w:sz w:val="24"/>
          <w:szCs w:val="24"/>
        </w:rPr>
        <w:t>studiów</w:t>
      </w:r>
      <w:r w:rsidRPr="006713B0">
        <w:rPr>
          <w:rFonts w:ascii="Times New Roman" w:hAnsi="Times New Roman"/>
          <w:sz w:val="24"/>
          <w:szCs w:val="24"/>
        </w:rPr>
        <w:t>…………………</w:t>
      </w:r>
    </w:p>
    <w:p w:rsidR="003A4DA0" w:rsidRDefault="003A4DA0" w:rsidP="003A4D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3B0">
        <w:rPr>
          <w:rFonts w:ascii="Times New Roman" w:hAnsi="Times New Roman"/>
          <w:sz w:val="24"/>
          <w:szCs w:val="24"/>
        </w:rPr>
        <w:t>Rok akademicki: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13B0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3A4DA0" w:rsidRDefault="003A4DA0" w:rsidP="003A4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B0B">
        <w:rPr>
          <w:rFonts w:ascii="Times New Roman" w:hAnsi="Times New Roman"/>
          <w:b/>
          <w:sz w:val="28"/>
          <w:szCs w:val="28"/>
        </w:rPr>
        <w:t>Opinia</w:t>
      </w:r>
    </w:p>
    <w:p w:rsidR="003A4DA0" w:rsidRDefault="003A4DA0" w:rsidP="003A4D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3B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713B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713B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6713B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3A4DA0" w:rsidRDefault="003A4DA0" w:rsidP="003A4D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3B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E361AA" w:rsidRPr="00E361AA" w:rsidRDefault="00E361AA" w:rsidP="00E361AA">
      <w:pPr>
        <w:spacing w:after="0" w:line="240" w:lineRule="auto"/>
        <w:ind w:hanging="11"/>
        <w:jc w:val="center"/>
        <w:rPr>
          <w:rFonts w:ascii="Times New Roman" w:hAnsi="Times New Roman"/>
        </w:rPr>
      </w:pPr>
      <w:r w:rsidRPr="00E361AA">
        <w:rPr>
          <w:rFonts w:ascii="Times New Roman" w:hAnsi="Times New Roman"/>
          <w:b/>
        </w:rPr>
        <w:t>Ogólna ocena praktyki wg skali</w:t>
      </w:r>
      <w:r w:rsidRPr="00E361AA">
        <w:rPr>
          <w:rFonts w:ascii="Times New Roman" w:hAnsi="Times New Roman"/>
        </w:rPr>
        <w:t>: bardzo dobra (5), dobra (4), dostateczna (3), niedostateczna (2)</w:t>
      </w:r>
    </w:p>
    <w:p w:rsidR="003A4DA0" w:rsidRPr="00E361AA" w:rsidRDefault="003A4DA0" w:rsidP="00E361A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4DA0" w:rsidRDefault="003A4DA0" w:rsidP="00E361AA">
      <w:pPr>
        <w:spacing w:after="0" w:line="240" w:lineRule="auto"/>
        <w:jc w:val="center"/>
        <w:rPr>
          <w:rFonts w:ascii="Arial" w:hAnsi="Arial" w:cs="Arial"/>
        </w:rPr>
      </w:pPr>
      <w:r w:rsidRPr="00ED360A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E361AA" w:rsidRPr="003D0067" w:rsidRDefault="00E361AA" w:rsidP="00E36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6521"/>
        <w:gridCol w:w="1417"/>
      </w:tblGrid>
      <w:tr w:rsidR="003A4DA0" w:rsidRPr="006713B0" w:rsidTr="006234B4">
        <w:tc>
          <w:tcPr>
            <w:tcW w:w="8789" w:type="dxa"/>
            <w:gridSpan w:val="2"/>
          </w:tcPr>
          <w:p w:rsidR="003A4DA0" w:rsidRPr="006713B0" w:rsidRDefault="003A4DA0" w:rsidP="0062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osiągniętych efektów z zakresu w</w:t>
            </w:r>
            <w:r w:rsidRPr="006713B0">
              <w:rPr>
                <w:rFonts w:ascii="Times New Roman" w:hAnsi="Times New Roman"/>
                <w:b/>
                <w:sz w:val="24"/>
                <w:szCs w:val="24"/>
              </w:rPr>
              <w:t>iedz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713B0">
              <w:rPr>
                <w:rFonts w:ascii="Times New Roman" w:hAnsi="Times New Roman"/>
                <w:b/>
                <w:sz w:val="24"/>
                <w:szCs w:val="24"/>
              </w:rPr>
              <w:t>, umiejętności i kompetencj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713B0">
              <w:rPr>
                <w:rFonts w:ascii="Times New Roman" w:hAnsi="Times New Roman"/>
                <w:b/>
                <w:sz w:val="24"/>
                <w:szCs w:val="24"/>
              </w:rPr>
              <w:t xml:space="preserve"> społeczn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6713B0">
              <w:rPr>
                <w:rFonts w:ascii="Times New Roman" w:hAnsi="Times New Roman"/>
                <w:b/>
                <w:sz w:val="24"/>
                <w:szCs w:val="24"/>
              </w:rPr>
              <w:t>, które student zdoby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6713B0">
              <w:rPr>
                <w:rFonts w:ascii="Times New Roman" w:hAnsi="Times New Roman"/>
                <w:b/>
                <w:sz w:val="24"/>
                <w:szCs w:val="24"/>
              </w:rPr>
              <w:t xml:space="preserve"> podczas praktyk</w:t>
            </w:r>
          </w:p>
        </w:tc>
        <w:tc>
          <w:tcPr>
            <w:tcW w:w="1417" w:type="dxa"/>
            <w:vAlign w:val="center"/>
          </w:tcPr>
          <w:p w:rsidR="003A4DA0" w:rsidRPr="006713B0" w:rsidRDefault="003A4DA0" w:rsidP="006234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w skali 2 do 5:</w:t>
            </w:r>
          </w:p>
        </w:tc>
      </w:tr>
      <w:tr w:rsidR="003A4DA0" w:rsidRPr="006713B0" w:rsidTr="00E361AA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A4DA0" w:rsidRDefault="003A4DA0" w:rsidP="00E3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17">
              <w:rPr>
                <w:rFonts w:ascii="Times New Roman" w:hAnsi="Times New Roman"/>
                <w:b/>
                <w:sz w:val="24"/>
                <w:szCs w:val="24"/>
              </w:rPr>
              <w:t>WIEDZA:</w:t>
            </w:r>
          </w:p>
          <w:p w:rsidR="003A4DA0" w:rsidRDefault="003A4DA0" w:rsidP="00E3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Kn_1P_C02_W01</w:t>
            </w:r>
          </w:p>
          <w:p w:rsidR="003A4DA0" w:rsidRDefault="003A4DA0" w:rsidP="00E3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Kn_1P_C02_W02</w:t>
            </w:r>
          </w:p>
          <w:p w:rsidR="003A4DA0" w:rsidRPr="003A4DA0" w:rsidRDefault="003A4DA0" w:rsidP="00E3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Kn_1P_C02_W03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3A4DA0" w:rsidRPr="003A4DA0" w:rsidRDefault="003A4DA0" w:rsidP="003A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4DA0">
              <w:rPr>
                <w:rFonts w:ascii="Times New Roman" w:eastAsiaTheme="minorHAnsi" w:hAnsi="Times New Roman"/>
              </w:rPr>
              <w:t>Student zna zasady bezpiecznej pracy ze zwierzętami, ze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A4DA0">
              <w:rPr>
                <w:rFonts w:ascii="Times New Roman" w:eastAsiaTheme="minorHAnsi" w:hAnsi="Times New Roman"/>
              </w:rPr>
              <w:t>szczególnym uwzględnieniem psów.</w:t>
            </w:r>
          </w:p>
        </w:tc>
        <w:tc>
          <w:tcPr>
            <w:tcW w:w="1417" w:type="dxa"/>
          </w:tcPr>
          <w:p w:rsidR="003A4DA0" w:rsidRPr="006713B0" w:rsidRDefault="003A4DA0" w:rsidP="0062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A0" w:rsidRPr="006713B0" w:rsidTr="003A4DA0">
        <w:trPr>
          <w:trHeight w:val="470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A4DA0" w:rsidRPr="00826B17" w:rsidRDefault="003A4DA0" w:rsidP="006234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DA0" w:rsidRPr="003A4DA0" w:rsidRDefault="003A4DA0" w:rsidP="003A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4DA0">
              <w:rPr>
                <w:rFonts w:ascii="Times New Roman" w:eastAsiaTheme="minorHAnsi" w:hAnsi="Times New Roman"/>
              </w:rPr>
              <w:t>Student posiada wiedzę dotyczącą zasad przygotowania psów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A4DA0">
              <w:rPr>
                <w:rFonts w:ascii="Times New Roman" w:eastAsiaTheme="minorHAnsi" w:hAnsi="Times New Roman"/>
              </w:rPr>
              <w:t>do wystaw, pokazów i konkursów.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4DA0" w:rsidRPr="00826B17" w:rsidRDefault="003A4DA0" w:rsidP="006234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A0" w:rsidRPr="006713B0" w:rsidTr="003A4DA0">
        <w:trPr>
          <w:trHeight w:val="252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A4DA0" w:rsidRPr="00826B17" w:rsidRDefault="003A4DA0" w:rsidP="006234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DA0" w:rsidRPr="003A4DA0" w:rsidRDefault="003A4DA0" w:rsidP="003A4D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3A4DA0">
              <w:rPr>
                <w:rFonts w:ascii="Times New Roman" w:eastAsiaTheme="minorHAnsi" w:hAnsi="Times New Roman"/>
              </w:rPr>
              <w:t>Student charakteryzuje rasy psów i kierunki ich użytkowania.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4DA0" w:rsidRPr="00826B17" w:rsidRDefault="003A4DA0" w:rsidP="006234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AA" w:rsidRPr="006713B0" w:rsidTr="006234B4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E361AA" w:rsidRDefault="00E361AA" w:rsidP="003A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AA" w:rsidRDefault="00E361AA" w:rsidP="003A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17">
              <w:rPr>
                <w:rFonts w:ascii="Times New Roman" w:hAnsi="Times New Roman"/>
                <w:b/>
                <w:sz w:val="24"/>
                <w:szCs w:val="24"/>
              </w:rPr>
              <w:t>UMIEJĘTNOŚCI:</w:t>
            </w:r>
          </w:p>
          <w:p w:rsidR="00E361AA" w:rsidRDefault="00E361AA" w:rsidP="003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Kn_1P_C02_U01</w:t>
            </w:r>
          </w:p>
          <w:p w:rsidR="00E361AA" w:rsidRDefault="00E361AA" w:rsidP="003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Kn_1P_C02_U02</w:t>
            </w:r>
          </w:p>
          <w:p w:rsidR="00E361AA" w:rsidRDefault="00E361AA" w:rsidP="003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Kn_1P_C02_U03</w:t>
            </w:r>
          </w:p>
          <w:p w:rsidR="00E361AA" w:rsidRDefault="00E361AA" w:rsidP="00E3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Kn_1P_C02_U04</w:t>
            </w:r>
          </w:p>
          <w:p w:rsidR="00E361AA" w:rsidRDefault="00E361AA" w:rsidP="003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</w:p>
          <w:p w:rsidR="00E361AA" w:rsidRDefault="00E361AA" w:rsidP="003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14"/>
                <w:szCs w:val="14"/>
              </w:rPr>
            </w:pPr>
          </w:p>
          <w:p w:rsidR="00E361AA" w:rsidRPr="00826B17" w:rsidRDefault="00E361AA" w:rsidP="0062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AA" w:rsidRPr="00826B17" w:rsidRDefault="00E361AA" w:rsidP="0062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E361AA" w:rsidRPr="003A4DA0" w:rsidRDefault="00E361AA" w:rsidP="003A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4DA0">
              <w:rPr>
                <w:rFonts w:ascii="Times New Roman" w:eastAsiaTheme="minorHAnsi" w:hAnsi="Times New Roman"/>
              </w:rPr>
              <w:t>Student stosuje w praktyce zasady bezpieczeństwa i higieny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A4DA0">
              <w:rPr>
                <w:rFonts w:ascii="Times New Roman" w:eastAsiaTheme="minorHAnsi" w:hAnsi="Times New Roman"/>
              </w:rPr>
              <w:t xml:space="preserve">pracy </w:t>
            </w:r>
            <w:r>
              <w:rPr>
                <w:rFonts w:ascii="Times New Roman" w:eastAsiaTheme="minorHAnsi" w:hAnsi="Times New Roman"/>
              </w:rPr>
              <w:br/>
            </w:r>
            <w:r w:rsidRPr="003A4DA0">
              <w:rPr>
                <w:rFonts w:ascii="Times New Roman" w:eastAsiaTheme="minorHAnsi" w:hAnsi="Times New Roman"/>
              </w:rPr>
              <w:t>z psami.</w:t>
            </w:r>
          </w:p>
        </w:tc>
        <w:tc>
          <w:tcPr>
            <w:tcW w:w="1417" w:type="dxa"/>
          </w:tcPr>
          <w:p w:rsidR="00E361AA" w:rsidRPr="006713B0" w:rsidRDefault="00E361AA" w:rsidP="0062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AA" w:rsidRPr="006713B0" w:rsidTr="006234B4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361AA" w:rsidRPr="00826B17" w:rsidRDefault="00E361AA" w:rsidP="0062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E361AA" w:rsidRPr="003A4DA0" w:rsidRDefault="00E361AA" w:rsidP="003A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4DA0">
              <w:rPr>
                <w:rFonts w:ascii="Times New Roman" w:eastAsiaTheme="minorHAnsi" w:hAnsi="Times New Roman"/>
              </w:rPr>
              <w:t>Student potrafi przygotować i prowadzić dokumentację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A4DA0">
              <w:rPr>
                <w:rFonts w:ascii="Times New Roman" w:eastAsiaTheme="minorHAnsi" w:hAnsi="Times New Roman"/>
              </w:rPr>
              <w:t>kynologiczną, a przede wszystkim dokumentację hodowlaną i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A4DA0">
              <w:rPr>
                <w:rFonts w:ascii="Times New Roman" w:eastAsiaTheme="minorHAnsi" w:hAnsi="Times New Roman"/>
              </w:rPr>
              <w:t>użytkową.</w:t>
            </w:r>
          </w:p>
        </w:tc>
        <w:tc>
          <w:tcPr>
            <w:tcW w:w="1417" w:type="dxa"/>
          </w:tcPr>
          <w:p w:rsidR="00E361AA" w:rsidRPr="006713B0" w:rsidRDefault="00E361AA" w:rsidP="0062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AA" w:rsidRPr="006713B0" w:rsidTr="006234B4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361AA" w:rsidRPr="00826B17" w:rsidRDefault="00E361AA" w:rsidP="0062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E361AA" w:rsidRPr="003A4DA0" w:rsidRDefault="00E361AA" w:rsidP="003A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4DA0">
              <w:rPr>
                <w:rFonts w:ascii="Times New Roman" w:eastAsiaTheme="minorHAnsi" w:hAnsi="Times New Roman"/>
              </w:rPr>
              <w:t>Student posiada umiejętność dostosowania warunków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A4DA0">
              <w:rPr>
                <w:rFonts w:ascii="Times New Roman" w:eastAsiaTheme="minorHAnsi" w:hAnsi="Times New Roman"/>
              </w:rPr>
              <w:t>utrzymania psów do wymagań zoohigienicznych,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A4DA0">
              <w:rPr>
                <w:rFonts w:ascii="Times New Roman" w:eastAsiaTheme="minorHAnsi" w:hAnsi="Times New Roman"/>
              </w:rPr>
              <w:t>zapewniających dobrostan zwierząt.</w:t>
            </w:r>
          </w:p>
        </w:tc>
        <w:tc>
          <w:tcPr>
            <w:tcW w:w="1417" w:type="dxa"/>
          </w:tcPr>
          <w:p w:rsidR="00E361AA" w:rsidRPr="006713B0" w:rsidRDefault="00E361AA" w:rsidP="0062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AA" w:rsidRPr="006713B0" w:rsidTr="006234B4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361AA" w:rsidRPr="00826B17" w:rsidRDefault="00E361AA" w:rsidP="0062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E361AA" w:rsidRPr="003A4DA0" w:rsidRDefault="00E361AA" w:rsidP="00E3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361AA">
              <w:rPr>
                <w:rFonts w:ascii="Times New Roman" w:eastAsiaTheme="minorHAnsi" w:hAnsi="Times New Roman"/>
              </w:rPr>
              <w:t>Student interpretuje stany emocjonalne psów oraz potrafi je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361AA">
              <w:rPr>
                <w:rFonts w:ascii="Times New Roman" w:eastAsiaTheme="minorHAnsi" w:hAnsi="Times New Roman"/>
              </w:rPr>
              <w:t>wykorzystać do pracy z psem.</w:t>
            </w:r>
          </w:p>
        </w:tc>
        <w:tc>
          <w:tcPr>
            <w:tcW w:w="1417" w:type="dxa"/>
          </w:tcPr>
          <w:p w:rsidR="00E361AA" w:rsidRPr="006713B0" w:rsidRDefault="00E361AA" w:rsidP="0062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AA" w:rsidRPr="006713B0" w:rsidTr="006234B4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E361AA" w:rsidRDefault="00E361AA" w:rsidP="00E3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AA" w:rsidRDefault="00E361AA" w:rsidP="00E3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17">
              <w:rPr>
                <w:rFonts w:ascii="Times New Roman" w:hAnsi="Times New Roman"/>
                <w:b/>
                <w:sz w:val="24"/>
                <w:szCs w:val="24"/>
              </w:rPr>
              <w:t>KOMPETENCJE SPOŁECZNE:</w:t>
            </w:r>
          </w:p>
          <w:p w:rsidR="00E361AA" w:rsidRDefault="00E361AA" w:rsidP="00E3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Kn_1P_C02_K01</w:t>
            </w:r>
          </w:p>
          <w:p w:rsidR="00E361AA" w:rsidRDefault="00E361AA" w:rsidP="00E3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" w:eastAsiaTheme="minorHAnsi" w:hAnsi="DejaVuSans" w:cs="DejaVuSans"/>
                <w:sz w:val="14"/>
                <w:szCs w:val="14"/>
              </w:rPr>
            </w:pPr>
            <w:r>
              <w:rPr>
                <w:rFonts w:ascii="DejaVuSans" w:eastAsiaTheme="minorHAnsi" w:hAnsi="DejaVuSans" w:cs="DejaVuSans"/>
                <w:sz w:val="14"/>
                <w:szCs w:val="14"/>
              </w:rPr>
              <w:t>Kn_1P_C02_K02</w:t>
            </w:r>
          </w:p>
          <w:p w:rsidR="00E361AA" w:rsidRPr="00826B17" w:rsidRDefault="00E361AA" w:rsidP="00E361AA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E361AA" w:rsidRPr="00E361AA" w:rsidRDefault="00E361AA" w:rsidP="00E3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361AA">
              <w:rPr>
                <w:rFonts w:ascii="Times New Roman" w:eastAsiaTheme="minorHAnsi" w:hAnsi="Times New Roman"/>
              </w:rPr>
              <w:t>Student jest świadomy znaczenia i roli psa w życiu człowieka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361AA">
              <w:rPr>
                <w:rFonts w:ascii="Times New Roman" w:eastAsiaTheme="minorHAnsi" w:hAnsi="Times New Roman"/>
              </w:rPr>
              <w:t>oraz roli i znaczenia człowieka z życiu psa.</w:t>
            </w:r>
          </w:p>
        </w:tc>
        <w:tc>
          <w:tcPr>
            <w:tcW w:w="1417" w:type="dxa"/>
          </w:tcPr>
          <w:p w:rsidR="00E361AA" w:rsidRPr="006713B0" w:rsidRDefault="00E361AA" w:rsidP="006234B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AA" w:rsidRPr="006713B0" w:rsidTr="006234B4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361AA" w:rsidRPr="00826B17" w:rsidRDefault="00E361AA" w:rsidP="00623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E361AA" w:rsidRPr="00E361AA" w:rsidRDefault="00E361AA" w:rsidP="00E3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361AA">
              <w:rPr>
                <w:rFonts w:ascii="Times New Roman" w:eastAsiaTheme="minorHAnsi" w:hAnsi="Times New Roman"/>
              </w:rPr>
              <w:t>Student jest świadomy konieczności ustawicznego pogłębiania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361AA">
              <w:rPr>
                <w:rFonts w:ascii="Times New Roman" w:eastAsiaTheme="minorHAnsi" w:hAnsi="Times New Roman"/>
              </w:rPr>
              <w:t>swojej wiedzy i rozwijania kompetencji kynologicznej, potrafi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361AA">
              <w:rPr>
                <w:rFonts w:ascii="Times New Roman" w:eastAsiaTheme="minorHAnsi" w:hAnsi="Times New Roman"/>
              </w:rPr>
              <w:t>pracować samodzielnie i w zespole</w:t>
            </w:r>
          </w:p>
        </w:tc>
        <w:tc>
          <w:tcPr>
            <w:tcW w:w="1417" w:type="dxa"/>
          </w:tcPr>
          <w:p w:rsidR="00E361AA" w:rsidRPr="006713B0" w:rsidRDefault="00E361AA" w:rsidP="006234B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AA" w:rsidRPr="006713B0" w:rsidTr="001F2B55">
        <w:tc>
          <w:tcPr>
            <w:tcW w:w="8789" w:type="dxa"/>
            <w:gridSpan w:val="2"/>
            <w:tcBorders>
              <w:top w:val="single" w:sz="4" w:space="0" w:color="auto"/>
            </w:tcBorders>
            <w:vAlign w:val="center"/>
          </w:tcPr>
          <w:p w:rsidR="00E361AA" w:rsidRPr="006713B0" w:rsidRDefault="00E361AA" w:rsidP="00E361A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CA"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OSIĄGNIETYCH EFEKTÓW: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61AA" w:rsidRPr="006713B0" w:rsidRDefault="00E361AA" w:rsidP="006234B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DA0" w:rsidRDefault="00F5189C" w:rsidP="00F51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A4DA0">
        <w:rPr>
          <w:rFonts w:ascii="Times New Roman" w:hAnsi="Times New Roman"/>
          <w:sz w:val="24"/>
          <w:szCs w:val="24"/>
        </w:rPr>
        <w:t>…………………………………….</w:t>
      </w:r>
    </w:p>
    <w:p w:rsidR="00D250DF" w:rsidRDefault="003A4DA0" w:rsidP="00E361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Opiekuna praktyk/Osoby oceniającej</w:t>
      </w:r>
    </w:p>
    <w:p w:rsidR="00976E93" w:rsidRPr="0071076B" w:rsidRDefault="00976E93" w:rsidP="00976E93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ANKIETA DLA PRACODAWCÓW</w:t>
      </w: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7107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PRZYJMUJĄCYCH STUDENTÓW WYDZIAŁU BIOTECHNOLOGII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Pr="007107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 HODOWLI ZWIERZĄT ZUT W SZCZECINIE NA PRAKTYKI </w:t>
      </w:r>
    </w:p>
    <w:p w:rsidR="00976E93" w:rsidRDefault="00976E93" w:rsidP="00976E93">
      <w:pPr>
        <w:spacing w:before="100" w:beforeAutospacing="1" w:after="0" w:line="360" w:lineRule="auto"/>
        <w:jc w:val="both"/>
        <w:rPr>
          <w:rStyle w:val="Uwydatnienie"/>
          <w:rFonts w:ascii="Times New Roman" w:hAnsi="Times New Roman"/>
          <w:i w:val="0"/>
          <w:sz w:val="20"/>
          <w:szCs w:val="20"/>
        </w:rPr>
      </w:pPr>
      <w:r w:rsidRPr="0071076B">
        <w:rPr>
          <w:rStyle w:val="Uwydatnienie"/>
          <w:rFonts w:ascii="Times New Roman" w:hAnsi="Times New Roman"/>
          <w:i w:val="0"/>
          <w:sz w:val="20"/>
          <w:szCs w:val="20"/>
        </w:rPr>
        <w:t>Niniejsza ankieta służy badaniu opinii pracodawców o studentach odbywających praktyki. Dzięki Państwa pomocy będziemy mogli dokonywać zmian w procesie kształcenia, dostosowując je do Państwa oczekiwań i wymogów zmieniającego się rynku pracy.</w:t>
      </w:r>
    </w:p>
    <w:p w:rsidR="00976E93" w:rsidRPr="0011503E" w:rsidRDefault="00976E93" w:rsidP="00976E93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11503E">
        <w:rPr>
          <w:rFonts w:ascii="Times New Roman" w:hAnsi="Times New Roman"/>
          <w:iCs/>
          <w:sz w:val="20"/>
          <w:szCs w:val="20"/>
        </w:rPr>
        <w:t xml:space="preserve">Proszę o zaznaczenie odpowiedzi wstawiając znak „x” przy </w:t>
      </w:r>
      <w:r>
        <w:rPr>
          <w:rFonts w:ascii="Times New Roman" w:hAnsi="Times New Roman"/>
          <w:iCs/>
          <w:sz w:val="20"/>
          <w:szCs w:val="20"/>
        </w:rPr>
        <w:t>wybranej</w:t>
      </w:r>
      <w:r w:rsidRPr="0011503E">
        <w:rPr>
          <w:rFonts w:ascii="Times New Roman" w:hAnsi="Times New Roman"/>
          <w:iCs/>
          <w:sz w:val="20"/>
          <w:szCs w:val="20"/>
        </w:rPr>
        <w:t xml:space="preserve"> opcji.</w:t>
      </w:r>
    </w:p>
    <w:p w:rsidR="00976E93" w:rsidRPr="00A95C6E" w:rsidRDefault="00976E93" w:rsidP="00976E93">
      <w:pPr>
        <w:spacing w:before="24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976E93" w:rsidRPr="00A95C6E" w:rsidSect="007B2DE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71076B">
        <w:rPr>
          <w:rFonts w:ascii="Times New Roman" w:hAnsi="Times New Roman"/>
          <w:b/>
          <w:sz w:val="20"/>
          <w:szCs w:val="20"/>
          <w:u w:val="single"/>
        </w:rPr>
        <w:t>Pytania ankietowe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Branża, w której prowadzona jest działalność firmy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firma aktualnie zatrudnia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absolwentów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240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jesteście Państwo zadowoleni ze studenta odbywającego praktykę?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B2DE2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według Państwa student posiada  przygotowanie merytoryczne?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B2DE2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student wykazuje gotowość do podnoszenia kwalifikacji i umiejętności (samokształcenia)?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B2DE2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wykazuje umiejętność pracy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w zespole, kreatywność, motywację do pracy?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student posiada umiejętność planowania działań i organizowania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076B">
        <w:rPr>
          <w:rFonts w:ascii="Times New Roman" w:hAnsi="Times New Roman"/>
          <w:sz w:val="20"/>
          <w:szCs w:val="20"/>
        </w:rPr>
        <w:t>w celu wykonania zadań?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>Czy w trakcie odbywania praktyki student wykazuje się postawą etyczną – (wykonywanie obowiązków w sposób nie budzący podejrzeń, dbałość o nieposzlakowaną opinię, postępowanie zgodne z etyką zawodową?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posiada odpowiedni stopień wiedzy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i umiejętności niezbędny do opanowania korzystania z powierzonego sprzętu 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przejawia nastawienie na własny rozwój, podnoszenie kwalifikacji - zdolność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lastRenderedPageBreak/>
        <w:t>i skłonność do uczenia się, uzupełniania wiedzy oraz do podnoszenia kwalifikacji?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wykazuje zdolność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 xml:space="preserve">do samodzielnego wyszukiwania i zdobywania informacji, formułowania wniosków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i proponowania rozwiązań w celu wykonania zleconego zadania?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Czy student aktywnie uczestniczył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 xml:space="preserve">w powierzonych projektach  i przejawiał chęć </w:t>
      </w:r>
      <w:r>
        <w:rPr>
          <w:rFonts w:ascii="Times New Roman" w:hAnsi="Times New Roman"/>
          <w:sz w:val="20"/>
          <w:szCs w:val="20"/>
        </w:rPr>
        <w:br/>
      </w:r>
      <w:r w:rsidRPr="0071076B">
        <w:rPr>
          <w:rFonts w:ascii="Times New Roman" w:hAnsi="Times New Roman"/>
          <w:sz w:val="20"/>
          <w:szCs w:val="20"/>
        </w:rPr>
        <w:t>do wykonywania coraz bardziej odpowiedzialnych zadań?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71076B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hAnsi="Times New Roman"/>
          <w:sz w:val="20"/>
          <w:szCs w:val="20"/>
        </w:rPr>
        <w:t xml:space="preserve">Według Państwa, jakie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nowe specjalności lub treści programowe</w:t>
      </w:r>
      <w:r w:rsidRPr="0071076B">
        <w:rPr>
          <w:rFonts w:ascii="Times New Roman" w:hAnsi="Times New Roman"/>
          <w:sz w:val="20"/>
          <w:szCs w:val="20"/>
        </w:rPr>
        <w:t xml:space="preserve"> potrzebne na rynku pracy mogłyby być realizowane w trakcie odbywania praktyk studenckich?</w:t>
      </w:r>
    </w:p>
    <w:p w:rsidR="00976E93" w:rsidRPr="0071076B" w:rsidRDefault="00976E93" w:rsidP="00976E93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076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E93" w:rsidRDefault="00976E93" w:rsidP="00976E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 xml:space="preserve">Czy studenci spełnili Państwa oczekiwania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br/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w zakresie posiadanej wiedzy teoretycznej i czy zatrudnili by Pańs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two absolwenta naszego wydziału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?</w:t>
      </w:r>
    </w:p>
    <w:p w:rsidR="00976E93" w:rsidRDefault="00976E93" w:rsidP="00976E93">
      <w:pPr>
        <w:pStyle w:val="Akapitzlist"/>
        <w:spacing w:before="100" w:beforeAutospacing="1" w:after="100" w:afterAutospacing="1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F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A95C6E">
        <w:rPr>
          <w:rStyle w:val="Pogrubienie"/>
          <w:rFonts w:ascii="Times New Roman" w:hAnsi="Times New Roman"/>
          <w:b w:val="0"/>
          <w:sz w:val="20"/>
          <w:szCs w:val="20"/>
        </w:rPr>
        <w:t>Tak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sym w:font="Symbol" w:char="F089"/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71076B">
        <w:rPr>
          <w:rStyle w:val="Pogrubienie"/>
          <w:rFonts w:ascii="Times New Roman" w:hAnsi="Times New Roman"/>
          <w:b w:val="0"/>
          <w:sz w:val="20"/>
          <w:szCs w:val="20"/>
        </w:rPr>
        <w:t>Nie</w:t>
      </w:r>
    </w:p>
    <w:p w:rsidR="00976E93" w:rsidRPr="00976E93" w:rsidRDefault="00976E93" w:rsidP="00976E93">
      <w:pPr>
        <w:spacing w:before="100" w:beforeAutospacing="1" w:after="100" w:afterAutospacing="1"/>
        <w:jc w:val="both"/>
        <w:rPr>
          <w:rFonts w:ascii="Times New Roman" w:hAnsi="Times New Roman"/>
          <w:bCs/>
          <w:sz w:val="20"/>
          <w:szCs w:val="20"/>
        </w:rPr>
        <w:sectPr w:rsidR="00976E93" w:rsidRPr="00976E93" w:rsidSect="007B2DE2">
          <w:type w:val="continuous"/>
          <w:pgSz w:w="11906" w:h="16838"/>
          <w:pgMar w:top="1440" w:right="1080" w:bottom="1440" w:left="1080" w:header="708" w:footer="708" w:gutter="0"/>
          <w:cols w:num="2" w:space="286"/>
          <w:docGrid w:linePitch="360"/>
        </w:sectPr>
      </w:pPr>
    </w:p>
    <w:p w:rsidR="00976E93" w:rsidRPr="00E361AA" w:rsidRDefault="00976E93" w:rsidP="00976E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76E93" w:rsidRPr="00E361AA" w:rsidSect="0098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A0F"/>
    <w:multiLevelType w:val="hybridMultilevel"/>
    <w:tmpl w:val="C8089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4DA0"/>
    <w:rsid w:val="00161C9C"/>
    <w:rsid w:val="003A4DA0"/>
    <w:rsid w:val="005D04CE"/>
    <w:rsid w:val="00605611"/>
    <w:rsid w:val="006F1003"/>
    <w:rsid w:val="00976E93"/>
    <w:rsid w:val="00D250DF"/>
    <w:rsid w:val="00E361AA"/>
    <w:rsid w:val="00E56CF7"/>
    <w:rsid w:val="00F5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DA0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A0"/>
    <w:pPr>
      <w:ind w:left="720"/>
      <w:contextualSpacing/>
    </w:pPr>
  </w:style>
  <w:style w:type="paragraph" w:customStyle="1" w:styleId="Default">
    <w:name w:val="Default"/>
    <w:rsid w:val="003A4DA0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76E93"/>
    <w:rPr>
      <w:i/>
      <w:iCs/>
    </w:rPr>
  </w:style>
  <w:style w:type="character" w:styleId="Pogrubienie">
    <w:name w:val="Strong"/>
    <w:uiPriority w:val="22"/>
    <w:qFormat/>
    <w:rsid w:val="00976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2019-03-27T12:03:00Z</dcterms:created>
  <dcterms:modified xsi:type="dcterms:W3CDTF">2019-04-04T09:00:00Z</dcterms:modified>
</cp:coreProperties>
</file>